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79153A" w14:textId="5768A797" w:rsidR="6CD40DEA" w:rsidRDefault="6CD40DEA" w:rsidP="6CD40DEA">
      <w:pPr>
        <w:pStyle w:val="Heading1"/>
      </w:pPr>
      <w:bookmarkStart w:id="0" w:name="_GoBack"/>
      <w:bookmarkEnd w:id="0"/>
      <w:r>
        <w:t>Meeting Minutes</w:t>
      </w:r>
      <w:r w:rsidR="00FE21C5">
        <w:t xml:space="preserve"> 101</w:t>
      </w:r>
    </w:p>
    <w:p w14:paraId="35B0251B" w14:textId="10535B50" w:rsidR="6CD40DEA" w:rsidRDefault="6CD40DEA">
      <w:proofErr w:type="gramStart"/>
      <w:r w:rsidRPr="6CD40DEA">
        <w:rPr>
          <w:rFonts w:ascii="Calibri" w:eastAsia="Calibri" w:hAnsi="Calibri" w:cs="Calibri"/>
        </w:rPr>
        <w:t>According to</w:t>
      </w:r>
      <w:proofErr w:type="gramEnd"/>
      <w:r w:rsidRPr="6CD40DEA">
        <w:rPr>
          <w:rFonts w:ascii="Calibri" w:eastAsia="Calibri" w:hAnsi="Calibri" w:cs="Calibri"/>
        </w:rPr>
        <w:t xml:space="preserve"> </w:t>
      </w:r>
      <w:r w:rsidRPr="6CD40DEA">
        <w:rPr>
          <w:rFonts w:ascii="Calibri" w:eastAsia="Calibri" w:hAnsi="Calibri" w:cs="Calibri"/>
          <w:i/>
          <w:iCs/>
        </w:rPr>
        <w:t>Robert's Rules of Order Newly Revised in Brief</w:t>
      </w:r>
      <w:r w:rsidRPr="6CD40DEA">
        <w:rPr>
          <w:rFonts w:ascii="Calibri" w:eastAsia="Calibri" w:hAnsi="Calibri" w:cs="Calibri"/>
        </w:rPr>
        <w:t xml:space="preserve">, minutes are the written record of what is done. The </w:t>
      </w:r>
      <w:hyperlink r:id="rId8">
        <w:r w:rsidRPr="6CD40DEA">
          <w:rPr>
            <w:rStyle w:val="Hyperlink"/>
            <w:rFonts w:ascii="Calibri" w:eastAsia="Calibri" w:hAnsi="Calibri" w:cs="Calibri"/>
          </w:rPr>
          <w:t>secretary</w:t>
        </w:r>
      </w:hyperlink>
      <w:r w:rsidRPr="6CD40DEA">
        <w:rPr>
          <w:rFonts w:ascii="Calibri" w:eastAsia="Calibri" w:hAnsi="Calibri" w:cs="Calibri"/>
        </w:rPr>
        <w:t xml:space="preserve"> is responsible for taking meeting minutes and distributing this record in a timely manner to board members and chapter leaders for review and approval.</w:t>
      </w:r>
    </w:p>
    <w:p w14:paraId="5076036D" w14:textId="36D949CF" w:rsidR="6CD40DEA" w:rsidRDefault="6CD40DEA" w:rsidP="6CD40DEA">
      <w:pPr>
        <w:pStyle w:val="Heading2"/>
      </w:pPr>
      <w:r>
        <w:t>What to include:</w:t>
      </w:r>
    </w:p>
    <w:p w14:paraId="3CB7CC10" w14:textId="3B1CB3EA" w:rsidR="6CD40DEA" w:rsidRDefault="6CD40DEA" w:rsidP="6CD40DEA">
      <w:pPr>
        <w:pStyle w:val="ListParagraph"/>
        <w:numPr>
          <w:ilvl w:val="0"/>
          <w:numId w:val="1"/>
        </w:numPr>
      </w:pPr>
      <w:r w:rsidRPr="6CD40DEA">
        <w:rPr>
          <w:rFonts w:ascii="Calibri" w:eastAsia="Calibri" w:hAnsi="Calibri" w:cs="Calibri"/>
        </w:rPr>
        <w:t>Date, time and location of the meeting</w:t>
      </w:r>
    </w:p>
    <w:p w14:paraId="7543B0CC" w14:textId="38EF3ED1" w:rsidR="6CD40DEA" w:rsidRDefault="6CD40DEA" w:rsidP="6CD40DEA">
      <w:pPr>
        <w:pStyle w:val="ListParagraph"/>
        <w:numPr>
          <w:ilvl w:val="0"/>
          <w:numId w:val="1"/>
        </w:numPr>
      </w:pPr>
      <w:r w:rsidRPr="6CD40DEA">
        <w:rPr>
          <w:rFonts w:ascii="Calibri" w:eastAsia="Calibri" w:hAnsi="Calibri" w:cs="Calibri"/>
        </w:rPr>
        <w:t>Time that meeting officially started</w:t>
      </w:r>
    </w:p>
    <w:p w14:paraId="7E7F09E8" w14:textId="0C81E17C" w:rsidR="6CD40DEA" w:rsidRDefault="6CD40DEA" w:rsidP="6CD40DEA">
      <w:pPr>
        <w:pStyle w:val="ListParagraph"/>
        <w:numPr>
          <w:ilvl w:val="0"/>
          <w:numId w:val="1"/>
        </w:numPr>
      </w:pPr>
      <w:r w:rsidRPr="6CD40DEA">
        <w:rPr>
          <w:rFonts w:ascii="Calibri" w:eastAsia="Calibri" w:hAnsi="Calibri" w:cs="Calibri"/>
        </w:rPr>
        <w:t xml:space="preserve">List of attendees and confirmation of </w:t>
      </w:r>
      <w:hyperlink r:id="rId9">
        <w:r w:rsidRPr="6CD40DEA">
          <w:rPr>
            <w:rStyle w:val="Hyperlink"/>
            <w:rFonts w:ascii="Calibri" w:eastAsia="Calibri" w:hAnsi="Calibri" w:cs="Calibri"/>
          </w:rPr>
          <w:t>quorum</w:t>
        </w:r>
      </w:hyperlink>
    </w:p>
    <w:p w14:paraId="5E1F8EFF" w14:textId="3188A448" w:rsidR="6CD40DEA" w:rsidRDefault="6CD40DEA" w:rsidP="6CD40DEA">
      <w:pPr>
        <w:pStyle w:val="ListParagraph"/>
        <w:numPr>
          <w:ilvl w:val="0"/>
          <w:numId w:val="1"/>
        </w:numPr>
      </w:pPr>
      <w:r w:rsidRPr="6CD40DEA">
        <w:rPr>
          <w:rFonts w:ascii="Calibri" w:eastAsia="Calibri" w:hAnsi="Calibri" w:cs="Calibri"/>
        </w:rPr>
        <w:t>Descriptions of updates and reports</w:t>
      </w:r>
    </w:p>
    <w:p w14:paraId="2EA4D703" w14:textId="69005228" w:rsidR="6CD40DEA" w:rsidRDefault="6CD40DEA" w:rsidP="6CD40DEA">
      <w:pPr>
        <w:pStyle w:val="ListParagraph"/>
        <w:numPr>
          <w:ilvl w:val="0"/>
          <w:numId w:val="1"/>
        </w:numPr>
      </w:pPr>
      <w:r w:rsidRPr="6CD40DEA">
        <w:rPr>
          <w:rFonts w:ascii="Calibri" w:eastAsia="Calibri" w:hAnsi="Calibri" w:cs="Calibri"/>
        </w:rPr>
        <w:t>Notes of main motions and who made them</w:t>
      </w:r>
    </w:p>
    <w:p w14:paraId="546E562E" w14:textId="4879B488" w:rsidR="6CD40DEA" w:rsidRDefault="6CD40DEA" w:rsidP="6CD40DEA">
      <w:pPr>
        <w:pStyle w:val="ListParagraph"/>
        <w:numPr>
          <w:ilvl w:val="0"/>
          <w:numId w:val="1"/>
        </w:numPr>
      </w:pPr>
      <w:r w:rsidRPr="6CD40DEA">
        <w:rPr>
          <w:rFonts w:ascii="Calibri" w:eastAsia="Calibri" w:hAnsi="Calibri" w:cs="Calibri"/>
        </w:rPr>
        <w:t>Outcomes of votes</w:t>
      </w:r>
    </w:p>
    <w:p w14:paraId="54EAFFBB" w14:textId="66C691F7" w:rsidR="6CD40DEA" w:rsidRDefault="6CD40DEA" w:rsidP="6CD40DEA">
      <w:pPr>
        <w:pStyle w:val="ListParagraph"/>
        <w:numPr>
          <w:ilvl w:val="0"/>
          <w:numId w:val="1"/>
        </w:numPr>
      </w:pPr>
      <w:r w:rsidRPr="6CD40DEA">
        <w:rPr>
          <w:rFonts w:ascii="Calibri" w:eastAsia="Calibri" w:hAnsi="Calibri" w:cs="Calibri"/>
        </w:rPr>
        <w:t>Next steps</w:t>
      </w:r>
    </w:p>
    <w:p w14:paraId="3D20CCB7" w14:textId="6A4EACAC" w:rsidR="6CD40DEA" w:rsidRDefault="6CD40DEA" w:rsidP="6CD40DEA">
      <w:pPr>
        <w:pStyle w:val="ListParagraph"/>
        <w:numPr>
          <w:ilvl w:val="0"/>
          <w:numId w:val="1"/>
        </w:numPr>
      </w:pPr>
      <w:r w:rsidRPr="6CD40DEA">
        <w:rPr>
          <w:rFonts w:ascii="Calibri" w:eastAsia="Calibri" w:hAnsi="Calibri" w:cs="Calibri"/>
        </w:rPr>
        <w:t>Time that meeting officially ended</w:t>
      </w:r>
    </w:p>
    <w:p w14:paraId="2F21260F" w14:textId="3B8B5E04" w:rsidR="6CD40DEA" w:rsidRDefault="6CD40DEA" w:rsidP="6CD40DEA">
      <w:pPr>
        <w:pStyle w:val="ListParagraph"/>
        <w:numPr>
          <w:ilvl w:val="0"/>
          <w:numId w:val="1"/>
        </w:numPr>
      </w:pPr>
      <w:r w:rsidRPr="6CD40DEA">
        <w:rPr>
          <w:rFonts w:ascii="Calibri" w:eastAsia="Calibri" w:hAnsi="Calibri" w:cs="Calibri"/>
        </w:rPr>
        <w:t>Date and location of next meeting</w:t>
      </w:r>
    </w:p>
    <w:p w14:paraId="57CDEA4F" w14:textId="0C4165B4" w:rsidR="6CD40DEA" w:rsidRDefault="6CD40DEA" w:rsidP="6CD40DEA">
      <w:pPr>
        <w:pStyle w:val="Heading2"/>
      </w:pPr>
      <w:r>
        <w:t>How to prepare:</w:t>
      </w:r>
    </w:p>
    <w:p w14:paraId="14061847" w14:textId="377A426D" w:rsidR="6CD40DEA" w:rsidRDefault="6CD40DEA" w:rsidP="6CD40DEA">
      <w:pPr>
        <w:pStyle w:val="ListParagraph"/>
        <w:numPr>
          <w:ilvl w:val="0"/>
          <w:numId w:val="1"/>
        </w:numPr>
      </w:pPr>
      <w:r w:rsidRPr="6CD40DEA">
        <w:rPr>
          <w:rFonts w:ascii="Calibri" w:eastAsia="Calibri" w:hAnsi="Calibri" w:cs="Calibri"/>
        </w:rPr>
        <w:t>Determine the tool used for taking notes.</w:t>
      </w:r>
    </w:p>
    <w:p w14:paraId="7F3B071C" w14:textId="2F5220AD" w:rsidR="6CD40DEA" w:rsidRDefault="6CD40DEA" w:rsidP="6CD40DEA">
      <w:pPr>
        <w:pStyle w:val="ListParagraph"/>
        <w:numPr>
          <w:ilvl w:val="0"/>
          <w:numId w:val="1"/>
        </w:numPr>
      </w:pPr>
      <w:r w:rsidRPr="6CD40DEA">
        <w:rPr>
          <w:rFonts w:ascii="Calibri" w:eastAsia="Calibri" w:hAnsi="Calibri" w:cs="Calibri"/>
        </w:rPr>
        <w:t>Use the meeting agenda to create an outline from which meeting information can be inserted at the time in which it is discussed.</w:t>
      </w:r>
    </w:p>
    <w:p w14:paraId="5E057C6E" w14:textId="6C5CD9B0" w:rsidR="6CD40DEA" w:rsidRDefault="6CD40DEA" w:rsidP="6CD40DEA">
      <w:pPr>
        <w:pStyle w:val="ListParagraph"/>
        <w:numPr>
          <w:ilvl w:val="0"/>
          <w:numId w:val="1"/>
        </w:numPr>
      </w:pPr>
      <w:r w:rsidRPr="6CD40DEA">
        <w:rPr>
          <w:rFonts w:ascii="Calibri" w:eastAsia="Calibri" w:hAnsi="Calibri" w:cs="Calibri"/>
        </w:rPr>
        <w:t>Obtain a list of confirmed attendees prior to the meeting and know who is who.</w:t>
      </w:r>
    </w:p>
    <w:p w14:paraId="74413644" w14:textId="18E9AA83" w:rsidR="6CD40DEA" w:rsidRDefault="6CD40DEA" w:rsidP="6CD40DEA">
      <w:pPr>
        <w:pStyle w:val="Heading2"/>
      </w:pPr>
      <w:r>
        <w:t>During the meeting:</w:t>
      </w:r>
    </w:p>
    <w:p w14:paraId="000D6104" w14:textId="0293D2A9" w:rsidR="6CD40DEA" w:rsidRDefault="6CD40DEA" w:rsidP="6CD40DEA">
      <w:pPr>
        <w:pStyle w:val="ListParagraph"/>
        <w:numPr>
          <w:ilvl w:val="0"/>
          <w:numId w:val="1"/>
        </w:numPr>
      </w:pPr>
      <w:r w:rsidRPr="6CD40DEA">
        <w:rPr>
          <w:rFonts w:ascii="Calibri" w:eastAsia="Calibri" w:hAnsi="Calibri" w:cs="Calibri"/>
        </w:rPr>
        <w:t>Note the date, start and end times and location of the meeting.</w:t>
      </w:r>
    </w:p>
    <w:p w14:paraId="18193791" w14:textId="03EECFA5" w:rsidR="6CD40DEA" w:rsidRDefault="6CD40DEA" w:rsidP="6CD40DEA">
      <w:pPr>
        <w:pStyle w:val="ListParagraph"/>
        <w:numPr>
          <w:ilvl w:val="0"/>
          <w:numId w:val="1"/>
        </w:numPr>
      </w:pPr>
      <w:r w:rsidRPr="6CD40DEA">
        <w:rPr>
          <w:rFonts w:ascii="Calibri" w:eastAsia="Calibri" w:hAnsi="Calibri" w:cs="Calibri"/>
        </w:rPr>
        <w:t>Pass around an attendee list.</w:t>
      </w:r>
    </w:p>
    <w:p w14:paraId="235811D8" w14:textId="69249238" w:rsidR="6CD40DEA" w:rsidRDefault="6CD40DEA" w:rsidP="6CD40DEA">
      <w:pPr>
        <w:pStyle w:val="ListParagraph"/>
        <w:numPr>
          <w:ilvl w:val="0"/>
          <w:numId w:val="1"/>
        </w:numPr>
      </w:pPr>
      <w:r w:rsidRPr="6CD40DEA">
        <w:rPr>
          <w:rFonts w:ascii="Calibri" w:eastAsia="Calibri" w:hAnsi="Calibri" w:cs="Calibri"/>
        </w:rPr>
        <w:t>Make notes only on the main points of discussion, do not try to write down every word.</w:t>
      </w:r>
    </w:p>
    <w:p w14:paraId="7BA27D19" w14:textId="7ACE846F" w:rsidR="6CD40DEA" w:rsidRDefault="6CD40DEA" w:rsidP="6CD40DEA">
      <w:pPr>
        <w:pStyle w:val="ListParagraph"/>
        <w:numPr>
          <w:ilvl w:val="0"/>
          <w:numId w:val="1"/>
        </w:numPr>
      </w:pPr>
      <w:r w:rsidRPr="6CD40DEA">
        <w:rPr>
          <w:rFonts w:ascii="Calibri" w:eastAsia="Calibri" w:hAnsi="Calibri" w:cs="Calibri"/>
        </w:rPr>
        <w:t>Record the names of attendees who provide reports and who make motions.</w:t>
      </w:r>
    </w:p>
    <w:p w14:paraId="72477586" w14:textId="25F6A647" w:rsidR="6CD40DEA" w:rsidRDefault="6CD40DEA" w:rsidP="6CD40DEA">
      <w:pPr>
        <w:pStyle w:val="Heading2"/>
      </w:pPr>
      <w:r>
        <w:t>After the meeting:</w:t>
      </w:r>
    </w:p>
    <w:p w14:paraId="49C87618" w14:textId="7127565E" w:rsidR="6CD40DEA" w:rsidRDefault="6CD40DEA" w:rsidP="6CD40DEA">
      <w:pPr>
        <w:pStyle w:val="ListParagraph"/>
        <w:numPr>
          <w:ilvl w:val="0"/>
          <w:numId w:val="1"/>
        </w:numPr>
      </w:pPr>
      <w:r w:rsidRPr="6CD40DEA">
        <w:rPr>
          <w:rFonts w:ascii="Calibri" w:eastAsia="Calibri" w:hAnsi="Calibri" w:cs="Calibri"/>
        </w:rPr>
        <w:t>Type up the meeting minutes as soon after the meeting as possible.</w:t>
      </w:r>
    </w:p>
    <w:p w14:paraId="438D7E21" w14:textId="63CAECBE" w:rsidR="6CD40DEA" w:rsidRDefault="6CD40DEA" w:rsidP="6CD40DEA">
      <w:pPr>
        <w:pStyle w:val="ListParagraph"/>
        <w:numPr>
          <w:ilvl w:val="0"/>
          <w:numId w:val="1"/>
        </w:numPr>
      </w:pPr>
      <w:r w:rsidRPr="6CD40DEA">
        <w:rPr>
          <w:rFonts w:ascii="Calibri" w:eastAsia="Calibri" w:hAnsi="Calibri" w:cs="Calibri"/>
        </w:rPr>
        <w:t>Include an introduction.</w:t>
      </w:r>
    </w:p>
    <w:p w14:paraId="0F40DA50" w14:textId="7A54DC73" w:rsidR="6CD40DEA" w:rsidRDefault="6CD40DEA" w:rsidP="6CD40DEA">
      <w:pPr>
        <w:pStyle w:val="ListParagraph"/>
        <w:numPr>
          <w:ilvl w:val="0"/>
          <w:numId w:val="1"/>
        </w:numPr>
      </w:pPr>
      <w:r w:rsidRPr="6CD40DEA">
        <w:rPr>
          <w:rFonts w:ascii="Calibri" w:eastAsia="Calibri" w:hAnsi="Calibri" w:cs="Calibri"/>
        </w:rPr>
        <w:t>Proofread the minutes before distributing.</w:t>
      </w:r>
    </w:p>
    <w:p w14:paraId="348E1DAC" w14:textId="1F654A7A" w:rsidR="6CD40DEA" w:rsidRDefault="6CD40DEA" w:rsidP="6CD40DEA">
      <w:pPr>
        <w:pStyle w:val="ListParagraph"/>
        <w:numPr>
          <w:ilvl w:val="0"/>
          <w:numId w:val="1"/>
        </w:numPr>
      </w:pPr>
      <w:r w:rsidRPr="6CD40DEA">
        <w:rPr>
          <w:rFonts w:ascii="Calibri" w:eastAsia="Calibri" w:hAnsi="Calibri" w:cs="Calibri"/>
        </w:rPr>
        <w:t>Distribute meeting minutes to chapter leadership for review and approval.</w:t>
      </w:r>
    </w:p>
    <w:p w14:paraId="6BF420B7" w14:textId="44F3F87A" w:rsidR="6CD40DEA" w:rsidRDefault="6CD40DEA" w:rsidP="6CD40DEA">
      <w:pPr>
        <w:pStyle w:val="ListParagraph"/>
        <w:numPr>
          <w:ilvl w:val="0"/>
          <w:numId w:val="1"/>
        </w:numPr>
      </w:pPr>
      <w:r w:rsidRPr="6CD40DEA">
        <w:rPr>
          <w:rFonts w:ascii="Calibri" w:eastAsia="Calibri" w:hAnsi="Calibri" w:cs="Calibri"/>
        </w:rPr>
        <w:t>Maintain a record of all correspondence related to the meeting and minutes.</w:t>
      </w:r>
    </w:p>
    <w:p w14:paraId="0E2C8D42" w14:textId="61F85A92" w:rsidR="6CD40DEA" w:rsidRDefault="6CD40DEA" w:rsidP="6CD40DEA"/>
    <w:sectPr w:rsidR="6CD40D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E04D5"/>
    <w:multiLevelType w:val="hybridMultilevel"/>
    <w:tmpl w:val="251272CE"/>
    <w:lvl w:ilvl="0" w:tplc="CFD6F6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EA61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7200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8EB6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A63D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CA5D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5ACC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26DB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10C7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CD40DEA"/>
    <w:rsid w:val="00950F75"/>
    <w:rsid w:val="00FE21C5"/>
    <w:rsid w:val="6CD4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chartTrackingRefBased/>
  <w15:docId w15:val="{4B8F3785-6D79-4D37-BC9B-1A33D3EAC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nursingsociety.org/Chapters/Resources/Pages/off_secretary.asp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2.nursingsociety.org/Chapters/Resources/Pages/Quorum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869F07603A884E8BD7B2477F6247F4" ma:contentTypeVersion="4" ma:contentTypeDescription="Create a new document." ma:contentTypeScope="" ma:versionID="a706b857dbe8c2909be110cee27fbe50">
  <xsd:schema xmlns:xsd="http://www.w3.org/2001/XMLSchema" xmlns:xs="http://www.w3.org/2001/XMLSchema" xmlns:p="http://schemas.microsoft.com/office/2006/metadata/properties" xmlns:ns2="5f3d93bd-78ae-4ff4-9433-07cdd4048d60" xmlns:ns3="46b084a0-70af-4f30-8a7a-2ccf83121af4" targetNamespace="http://schemas.microsoft.com/office/2006/metadata/properties" ma:root="true" ma:fieldsID="831836755097ea9f988e548fa27407e1" ns2:_="" ns3:_="">
    <xsd:import namespace="5f3d93bd-78ae-4ff4-9433-07cdd4048d60"/>
    <xsd:import namespace="46b084a0-70af-4f30-8a7a-2ccf83121a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d93bd-78ae-4ff4-9433-07cdd4048d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b084a0-70af-4f30-8a7a-2ccf83121a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A0579C-2837-4EF8-B39D-5387E67F1A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EBB2F0-C9D8-4625-8211-413300BC35E6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5f3d93bd-78ae-4ff4-9433-07cdd4048d60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46b084a0-70af-4f30-8a7a-2ccf83121af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5DB39E5-6FBE-4BB9-8E6F-AD8B6015C1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d93bd-78ae-4ff4-9433-07cdd4048d60"/>
    <ds:schemaRef ds:uri="46b084a0-70af-4f30-8a7a-2ccf83121a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Wall</dc:creator>
  <cp:keywords/>
  <dc:description/>
  <cp:lastModifiedBy>DeShawn Easley</cp:lastModifiedBy>
  <cp:revision>2</cp:revision>
  <dcterms:created xsi:type="dcterms:W3CDTF">2017-09-18T17:58:00Z</dcterms:created>
  <dcterms:modified xsi:type="dcterms:W3CDTF">2017-09-18T17:58:00Z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0x010100C7869F07603A884E8BD7B2477F6247F4</vt:lpwstr>
  </property>
</Properties>
</file>